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FAC" w:rsidRDefault="00054466">
      <w:bookmarkStart w:id="0" w:name="_GoBack"/>
      <w:r>
        <w:rPr>
          <w:noProof/>
          <w:lang w:eastAsia="ru-RU"/>
        </w:rPr>
        <w:drawing>
          <wp:inline distT="0" distB="0" distL="0" distR="0" wp14:anchorId="178B35C4" wp14:editId="529A6091">
            <wp:extent cx="6840747" cy="891564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1120" cy="891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C2FAC" w:rsidSect="000544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466"/>
    <w:rsid w:val="00054466"/>
    <w:rsid w:val="002B38D9"/>
    <w:rsid w:val="008C2FAC"/>
    <w:rsid w:val="00E91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4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4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Troshin Victor</dc:creator>
  <cp:lastModifiedBy>Soloviev Alexander</cp:lastModifiedBy>
  <cp:revision>2</cp:revision>
  <dcterms:created xsi:type="dcterms:W3CDTF">2014-04-07T06:07:00Z</dcterms:created>
  <dcterms:modified xsi:type="dcterms:W3CDTF">2014-04-07T06:07:00Z</dcterms:modified>
</cp:coreProperties>
</file>